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85" w:rsidRPr="007C4F85" w:rsidRDefault="007C4F85" w:rsidP="007C4F85">
      <w:pPr>
        <w:autoSpaceDE w:val="0"/>
        <w:autoSpaceDN w:val="0"/>
        <w:adjustRightInd w:val="0"/>
        <w:spacing w:after="0" w:line="240" w:lineRule="auto"/>
        <w:ind w:left="6480"/>
        <w:rPr>
          <w:rFonts w:ascii="Times" w:eastAsia="Times New Roman" w:hAnsi="Times" w:cs="Times"/>
          <w:b/>
          <w:bCs/>
          <w:color w:val="000000"/>
          <w:sz w:val="24"/>
          <w:szCs w:val="24"/>
          <w:lang w:val="pt-BR"/>
        </w:rPr>
      </w:pPr>
      <w:r w:rsidRPr="007C4F85">
        <w:rPr>
          <w:rFonts w:ascii="Times" w:eastAsia="Times New Roman" w:hAnsi="Times" w:cs="Times"/>
          <w:b/>
          <w:bCs/>
          <w:color w:val="000000"/>
          <w:sz w:val="24"/>
          <w:szCs w:val="24"/>
          <w:lang w:val="pt-BR"/>
        </w:rPr>
        <w:t xml:space="preserve">   </w:t>
      </w:r>
    </w:p>
    <w:p w:rsidR="007C4F85" w:rsidRPr="007C4F85" w:rsidRDefault="007C4F85" w:rsidP="007C4F85">
      <w:pPr>
        <w:autoSpaceDE w:val="0"/>
        <w:autoSpaceDN w:val="0"/>
        <w:adjustRightInd w:val="0"/>
        <w:spacing w:after="0" w:line="240" w:lineRule="auto"/>
        <w:ind w:firstLine="720"/>
        <w:rPr>
          <w:rFonts w:ascii="Times" w:eastAsia="Times New Roman" w:hAnsi="Times" w:cs="Times"/>
          <w:b/>
          <w:bCs/>
          <w:color w:val="000000"/>
          <w:sz w:val="24"/>
          <w:szCs w:val="24"/>
          <w:lang w:val="pt-BR"/>
        </w:rPr>
      </w:pPr>
    </w:p>
    <w:p w:rsidR="007C4F85" w:rsidRPr="007C4F85" w:rsidRDefault="007C4F85" w:rsidP="007C4F85">
      <w:pPr>
        <w:autoSpaceDE w:val="0"/>
        <w:autoSpaceDN w:val="0"/>
        <w:adjustRightInd w:val="0"/>
        <w:spacing w:after="0" w:line="240" w:lineRule="auto"/>
        <w:ind w:firstLine="720"/>
        <w:rPr>
          <w:rFonts w:ascii="Times" w:eastAsia="Times New Roman" w:hAnsi="Times" w:cs="Times"/>
          <w:b/>
          <w:bCs/>
          <w:color w:val="000000"/>
          <w:sz w:val="24"/>
          <w:szCs w:val="24"/>
          <w:lang w:val="pt-BR"/>
        </w:rPr>
      </w:pPr>
    </w:p>
    <w:p w:rsidR="007C4F85" w:rsidRPr="007C4F85" w:rsidRDefault="007C4F85" w:rsidP="007C4F85">
      <w:pPr>
        <w:autoSpaceDE w:val="0"/>
        <w:autoSpaceDN w:val="0"/>
        <w:adjustRightInd w:val="0"/>
        <w:spacing w:after="0" w:line="240" w:lineRule="auto"/>
        <w:ind w:firstLine="720"/>
        <w:rPr>
          <w:rFonts w:ascii="Times" w:eastAsia="Times New Roman" w:hAnsi="Times" w:cs="Times"/>
          <w:b/>
          <w:bCs/>
          <w:color w:val="000000"/>
          <w:sz w:val="24"/>
          <w:szCs w:val="24"/>
          <w:lang w:val="pt-BR"/>
        </w:rPr>
      </w:pPr>
    </w:p>
    <w:p w:rsidR="007C4F85" w:rsidRPr="004F543F" w:rsidRDefault="007C4F85" w:rsidP="007C4F85">
      <w:pPr>
        <w:rPr>
          <w:rFonts w:ascii="Trebuchet MS" w:eastAsia="Calibri" w:hAnsi="Trebuchet MS" w:cs="Times New Roman"/>
          <w:sz w:val="26"/>
          <w:szCs w:val="26"/>
          <w:lang w:val="ro-RO"/>
        </w:rPr>
      </w:pPr>
      <w:r w:rsidRPr="007C4F85">
        <w:rPr>
          <w:rFonts w:ascii="Trebuchet MS" w:eastAsia="Calibri" w:hAnsi="Trebuchet MS" w:cs="Times New Roman"/>
          <w:sz w:val="26"/>
          <w:szCs w:val="26"/>
        </w:rPr>
        <w:t xml:space="preserve">                </w:t>
      </w:r>
      <w:r w:rsidRPr="004F543F">
        <w:rPr>
          <w:rFonts w:ascii="Trebuchet MS" w:eastAsia="Calibri" w:hAnsi="Trebuchet MS" w:cs="Times New Roman"/>
          <w:sz w:val="26"/>
          <w:szCs w:val="26"/>
          <w:lang w:val="ro-RO"/>
        </w:rPr>
        <w:t>C</w:t>
      </w:r>
      <w:r w:rsidR="0001470E" w:rsidRPr="004F543F">
        <w:rPr>
          <w:rFonts w:ascii="Trebuchet MS" w:eastAsia="Calibri" w:hAnsi="Trebuchet MS" w:cs="Times New Roman"/>
          <w:sz w:val="26"/>
          <w:szCs w:val="26"/>
          <w:lang w:val="ro-RO"/>
        </w:rPr>
        <w:t>Ă</w:t>
      </w:r>
      <w:r w:rsidRPr="004F543F">
        <w:rPr>
          <w:rFonts w:ascii="Trebuchet MS" w:eastAsia="Calibri" w:hAnsi="Trebuchet MS" w:cs="Times New Roman"/>
          <w:sz w:val="26"/>
          <w:szCs w:val="26"/>
          <w:lang w:val="ro-RO"/>
        </w:rPr>
        <w:t>TRE,</w:t>
      </w:r>
    </w:p>
    <w:p w:rsidR="007C4F85" w:rsidRPr="004F543F" w:rsidRDefault="007C4F85" w:rsidP="007C4F85">
      <w:pPr>
        <w:jc w:val="center"/>
        <w:rPr>
          <w:rFonts w:ascii="Trebuchet MS" w:eastAsia="Calibri" w:hAnsi="Trebuchet MS" w:cs="Times New Roman"/>
          <w:sz w:val="26"/>
          <w:szCs w:val="26"/>
          <w:lang w:val="ro-RO"/>
        </w:rPr>
      </w:pPr>
      <w:r w:rsidRPr="004F543F">
        <w:rPr>
          <w:rFonts w:ascii="Trebuchet MS" w:eastAsia="Calibri" w:hAnsi="Trebuchet MS" w:cs="Times New Roman"/>
          <w:sz w:val="26"/>
          <w:szCs w:val="26"/>
          <w:lang w:val="ro-RO"/>
        </w:rPr>
        <w:t>INSPECTORATUL TERITORIAL DE MUNC</w:t>
      </w:r>
      <w:r w:rsidR="003A5948" w:rsidRPr="004F543F">
        <w:rPr>
          <w:rFonts w:ascii="Trebuchet MS" w:eastAsia="Calibri" w:hAnsi="Trebuchet MS" w:cs="Times New Roman"/>
          <w:sz w:val="26"/>
          <w:szCs w:val="26"/>
          <w:lang w:val="ro-RO"/>
        </w:rPr>
        <w:t>Ă</w:t>
      </w:r>
      <w:r w:rsidRPr="004F543F">
        <w:rPr>
          <w:rFonts w:ascii="Trebuchet MS" w:eastAsia="Calibri" w:hAnsi="Trebuchet MS" w:cs="Times New Roman"/>
          <w:sz w:val="26"/>
          <w:szCs w:val="26"/>
          <w:lang w:val="ro-RO"/>
        </w:rPr>
        <w:t xml:space="preserve"> </w:t>
      </w:r>
      <w:r w:rsidR="003A5948" w:rsidRPr="004F543F">
        <w:rPr>
          <w:rFonts w:ascii="Trebuchet MS" w:eastAsia="Calibri" w:hAnsi="Trebuchet MS" w:cs="Times New Roman"/>
          <w:sz w:val="26"/>
          <w:szCs w:val="26"/>
          <w:lang w:val="ro-RO"/>
        </w:rPr>
        <w:t>BUZĂU</w:t>
      </w:r>
    </w:p>
    <w:p w:rsidR="007C4F85" w:rsidRPr="004F543F" w:rsidRDefault="007C4F85" w:rsidP="007C4F85">
      <w:pPr>
        <w:jc w:val="both"/>
        <w:rPr>
          <w:rFonts w:ascii="Trebuchet MS" w:eastAsia="Calibri" w:hAnsi="Trebuchet MS" w:cs="Times New Roman"/>
          <w:lang w:val="ro-RO"/>
        </w:rPr>
      </w:pPr>
    </w:p>
    <w:p w:rsidR="0016391A" w:rsidRPr="004F543F" w:rsidRDefault="007C4F85" w:rsidP="0016391A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4F543F">
        <w:rPr>
          <w:rFonts w:ascii="Trebuchet MS" w:eastAsia="Calibri" w:hAnsi="Trebuchet MS" w:cs="Times New Roman"/>
          <w:sz w:val="24"/>
          <w:szCs w:val="24"/>
          <w:lang w:val="ro-RO"/>
        </w:rPr>
        <w:t>Subsemnatul/a……………………………….……………………....CNP……………………….…………………</w:t>
      </w:r>
      <w:r w:rsidR="003A5948" w:rsidRPr="004F543F">
        <w:rPr>
          <w:rFonts w:ascii="Trebuchet MS" w:eastAsia="Calibri" w:hAnsi="Trebuchet MS" w:cs="Times New Roman"/>
          <w:sz w:val="24"/>
          <w:szCs w:val="24"/>
          <w:lang w:val="ro-RO"/>
        </w:rPr>
        <w:t>……,  domiciliat/ă î</w:t>
      </w:r>
      <w:r w:rsidRPr="004F543F">
        <w:rPr>
          <w:rFonts w:ascii="Trebuchet MS" w:eastAsia="Calibri" w:hAnsi="Trebuchet MS" w:cs="Times New Roman"/>
          <w:sz w:val="24"/>
          <w:szCs w:val="24"/>
          <w:lang w:val="ro-RO"/>
        </w:rPr>
        <w:t>n …………………………..…………..…, str. …….………………………….., nr….., bl…..…, sc……., ap……..…, sect….……., jud…………..……..……………………...v</w:t>
      </w:r>
      <w:r w:rsidR="003A5948" w:rsidRPr="004F543F">
        <w:rPr>
          <w:rFonts w:ascii="Trebuchet MS" w:eastAsia="Calibri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4F543F">
        <w:rPr>
          <w:rFonts w:ascii="Trebuchet MS" w:eastAsia="Calibri" w:hAnsi="Trebuchet MS" w:cs="Times New Roman"/>
          <w:sz w:val="24"/>
          <w:szCs w:val="24"/>
          <w:lang w:val="ro-RO"/>
        </w:rPr>
        <w:tab/>
        <w:t>rog s</w:t>
      </w:r>
      <w:r w:rsidR="003A5948" w:rsidRPr="004F543F">
        <w:rPr>
          <w:rFonts w:ascii="Trebuchet MS" w:eastAsia="Calibri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Calibri" w:hAnsi="Trebuchet MS" w:cs="Times New Roman"/>
          <w:sz w:val="24"/>
          <w:szCs w:val="24"/>
          <w:lang w:val="ro-RO"/>
        </w:rPr>
        <w:t>-mi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elibera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i un certificat* cu date proprii privind informa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ii extrase din Registrul General de Eviden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al Salaria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ilor cuprinzand contractele de munc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active/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î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ncetate.</w:t>
      </w:r>
    </w:p>
    <w:p w:rsidR="007C4F85" w:rsidRPr="004F543F" w:rsidRDefault="007C4F85" w:rsidP="0016391A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Men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ionez c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angajatorul refuz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/se afl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î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n imposibilitate de a-mi elibera documentul susmen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ionat, documen</w:t>
      </w:r>
      <w:bookmarkStart w:id="0" w:name="_GoBack"/>
      <w:bookmarkEnd w:id="0"/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t pe care m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oblig s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î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l ridic personal de la sediul ITM 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Buzău .</w:t>
      </w:r>
    </w:p>
    <w:p w:rsidR="007C4F85" w:rsidRPr="004F543F" w:rsidRDefault="007C4F85" w:rsidP="0016391A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Certificatul îmi este necesar la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…………………………………………………………………….......………</w:t>
      </w:r>
      <w:r w:rsidRPr="004F543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</w:t>
      </w:r>
    </w:p>
    <w:p w:rsidR="0016391A" w:rsidRPr="004F543F" w:rsidRDefault="0016391A" w:rsidP="0016391A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/>
          <w:bCs/>
          <w:color w:val="000000"/>
          <w:sz w:val="24"/>
          <w:szCs w:val="24"/>
          <w:lang w:val="ro-RO"/>
        </w:rPr>
      </w:pPr>
    </w:p>
    <w:p w:rsidR="007C4F85" w:rsidRPr="004F543F" w:rsidRDefault="007C4F85" w:rsidP="0016391A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>Anexez prezentei - o copie a CI/BI</w:t>
      </w:r>
    </w:p>
    <w:p w:rsidR="007C4F85" w:rsidRPr="004F543F" w:rsidRDefault="007C4F85" w:rsidP="007C4F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ab/>
      </w: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ab/>
        <w:t xml:space="preserve"> </w:t>
      </w:r>
      <w:r w:rsidR="00B906D1"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 xml:space="preserve">        - dovada pla</w:t>
      </w:r>
      <w:r w:rsidR="003A5948"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>ț</w:t>
      </w: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 xml:space="preserve">ii tarifului </w:t>
      </w:r>
    </w:p>
    <w:p w:rsidR="00C10D85" w:rsidRPr="004F543F" w:rsidRDefault="00C10D85" w:rsidP="00C10D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</w:p>
    <w:p w:rsidR="00C10D85" w:rsidRPr="004F543F" w:rsidRDefault="00C10D85" w:rsidP="00C10D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>Nr.</w:t>
      </w:r>
      <w:r w:rsidR="003A5948"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 xml:space="preserve"> t</w:t>
      </w: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>elefon</w:t>
      </w:r>
      <w:r w:rsidR="003A5948"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 xml:space="preserve"> </w:t>
      </w:r>
      <w:r w:rsidRPr="004F543F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>……………...................</w:t>
      </w:r>
    </w:p>
    <w:p w:rsidR="0081141E" w:rsidRPr="004F543F" w:rsidRDefault="0081141E" w:rsidP="00C10D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</w:p>
    <w:p w:rsidR="00C10D85" w:rsidRPr="004F543F" w:rsidRDefault="00C10D85" w:rsidP="007C4F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</w:p>
    <w:p w:rsidR="00C10D85" w:rsidRPr="004F543F" w:rsidRDefault="00C10D85" w:rsidP="00C10D85">
      <w:pPr>
        <w:spacing w:after="0"/>
        <w:jc w:val="both"/>
        <w:rPr>
          <w:rFonts w:ascii="Trebuchet MS" w:eastAsia="Times New Roman" w:hAnsi="Trebuchet MS" w:cs="Times New Roman"/>
          <w:i/>
          <w:sz w:val="20"/>
          <w:szCs w:val="20"/>
          <w:lang w:val="ro-RO"/>
        </w:rPr>
      </w:pP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Declar c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am fost informat(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) c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datele cu car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acter personal sunt prelucrate î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n scopul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și pentru î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ndeplinirea atribu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ț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iilor legale ale Inspectoratului Teritorial de Munc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Buzău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(ITM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Buzău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)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i sunt de acord,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î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n mod expres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i  f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r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echivoc, cu aceast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prelucrare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.</w:t>
      </w:r>
    </w:p>
    <w:p w:rsidR="00C10D85" w:rsidRPr="004F543F" w:rsidRDefault="00C10D85" w:rsidP="00C10D85">
      <w:pPr>
        <w:spacing w:after="0"/>
        <w:jc w:val="both"/>
        <w:rPr>
          <w:rFonts w:ascii="Trebuchet MS" w:eastAsia="Times New Roman" w:hAnsi="Trebuchet MS" w:cs="Times New Roman"/>
          <w:i/>
          <w:sz w:val="20"/>
          <w:szCs w:val="20"/>
          <w:lang w:val="ro-RO"/>
        </w:rPr>
      </w:pP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Am luat la cuno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tin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ță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c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informa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ț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iile din cererea depus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ă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i din actele anexate la aceasta, vor fi prelucrate de ITM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Buzău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cu respectarea prevederilor Regulamentului (UE) 2016/679  privind protec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ț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ia persoanelor fizice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î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n ceea ce prive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te prelucrarea datelor cu caracter personal, 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ș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i libera circula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ț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ie a acestor date</w:t>
      </w:r>
      <w:r w:rsidR="003A5948"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 xml:space="preserve"> </w:t>
      </w:r>
      <w:r w:rsidRPr="004F543F">
        <w:rPr>
          <w:rFonts w:ascii="Trebuchet MS" w:eastAsia="Times New Roman" w:hAnsi="Trebuchet MS" w:cs="Times New Roman"/>
          <w:i/>
          <w:sz w:val="20"/>
          <w:szCs w:val="20"/>
          <w:lang w:val="ro-RO"/>
        </w:rPr>
        <w:t>.</w:t>
      </w:r>
    </w:p>
    <w:p w:rsidR="0016391A" w:rsidRPr="004F543F" w:rsidRDefault="0016391A" w:rsidP="007C4F8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</w:pPr>
    </w:p>
    <w:p w:rsidR="007C4F85" w:rsidRPr="004F543F" w:rsidRDefault="007C4F85" w:rsidP="007C4F85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Data,                                                                                                    Semn</w:t>
      </w:r>
      <w:r w:rsidR="003A5948"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4F543F">
        <w:rPr>
          <w:rFonts w:ascii="Trebuchet MS" w:eastAsia="Times New Roman" w:hAnsi="Trebuchet MS" w:cs="Times New Roman"/>
          <w:sz w:val="24"/>
          <w:szCs w:val="24"/>
          <w:lang w:val="ro-RO"/>
        </w:rPr>
        <w:t>tura,</w:t>
      </w:r>
    </w:p>
    <w:p w:rsidR="0081141E" w:rsidRPr="004F543F" w:rsidRDefault="0081141E" w:rsidP="007C4F85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7C4F85" w:rsidRPr="004F543F" w:rsidRDefault="007C4F85" w:rsidP="007C4F85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</w:p>
    <w:p w:rsidR="00C10D85" w:rsidRPr="004F543F" w:rsidRDefault="00C10D85" w:rsidP="007C4F85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</w:p>
    <w:p w:rsidR="007C4F85" w:rsidRPr="004F543F" w:rsidRDefault="007C4F85" w:rsidP="007C4F85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4F543F">
        <w:rPr>
          <w:rFonts w:ascii="Trebuchet MS" w:eastAsia="Times New Roman" w:hAnsi="Trebuchet MS" w:cs="Times New Roman"/>
          <w:sz w:val="18"/>
          <w:szCs w:val="18"/>
          <w:lang w:val="ro-RO"/>
        </w:rPr>
        <w:t>*Conform Ordinului MMFPSPV 826/2014</w:t>
      </w:r>
    </w:p>
    <w:p w:rsidR="007C4F85" w:rsidRPr="004F543F" w:rsidRDefault="007C4F85" w:rsidP="007C4F85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4F543F">
        <w:rPr>
          <w:rFonts w:ascii="Trebuchet MS" w:eastAsia="Times New Roman" w:hAnsi="Trebuchet MS" w:cs="Times New Roman"/>
          <w:sz w:val="18"/>
          <w:szCs w:val="18"/>
          <w:lang w:val="ro-RO"/>
        </w:rPr>
        <w:t>ART. 3 anexa</w:t>
      </w:r>
    </w:p>
    <w:p w:rsidR="00BD2568" w:rsidRPr="004F543F" w:rsidRDefault="005C5777" w:rsidP="007C4F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 w:rsidRPr="004F543F">
        <w:rPr>
          <w:rFonts w:ascii="Trebuchet MS" w:eastAsia="Times New Roman" w:hAnsi="Trebuchet MS" w:cs="Times New Roman"/>
          <w:sz w:val="18"/>
          <w:szCs w:val="18"/>
          <w:lang w:val="ro-RO"/>
        </w:rPr>
        <w:t>t</w:t>
      </w:r>
      <w:r w:rsidR="007C4F85" w:rsidRPr="004F543F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ariful care se percepe de la persoanele fizice, juridice, de la persoanele fizice autorizate şi de la alte entităţi constituite în condiţiile legii pentru categoria de servicii prestate este de </w:t>
      </w:r>
      <w:r w:rsidR="007C4F85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20 lei/document, care poate fi achitat la casier</w:t>
      </w:r>
      <w:r w:rsidR="00D55F59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ia instituţiei sau </w:t>
      </w:r>
      <w:r w:rsidR="00283CE1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prin virament bancar </w:t>
      </w:r>
      <w:r w:rsidR="00D55F59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în contul RO</w:t>
      </w:r>
      <w:r w:rsidR="003A5948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35</w:t>
      </w:r>
      <w:r w:rsidR="007C4F85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TREZ</w:t>
      </w:r>
      <w:r w:rsidR="003A5948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1665032</w:t>
      </w:r>
      <w:r w:rsidR="00D55F59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XXX00</w:t>
      </w:r>
      <w:r w:rsidR="003A5948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7624</w:t>
      </w:r>
      <w:r w:rsidR="007C4F85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deschis la Trezoreria Municipiului </w:t>
      </w:r>
      <w:r w:rsidR="003A5948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Buzău</w:t>
      </w:r>
      <w:r w:rsidR="002901CA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, CUI 12337310</w:t>
      </w:r>
      <w:r w:rsidR="003A5948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</w:t>
      </w:r>
      <w:r w:rsidR="007C4F85" w:rsidRPr="004F543F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.</w:t>
      </w:r>
    </w:p>
    <w:sectPr w:rsidR="00BD2568" w:rsidRPr="004F543F" w:rsidSect="00C10D85">
      <w:headerReference w:type="default" r:id="rId7"/>
      <w:pgSz w:w="12240" w:h="15840"/>
      <w:pgMar w:top="1440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B7" w:rsidRDefault="00C468B7" w:rsidP="007C4F85">
      <w:pPr>
        <w:spacing w:after="0" w:line="240" w:lineRule="auto"/>
      </w:pPr>
      <w:r>
        <w:separator/>
      </w:r>
    </w:p>
  </w:endnote>
  <w:endnote w:type="continuationSeparator" w:id="0">
    <w:p w:rsidR="00C468B7" w:rsidRDefault="00C468B7" w:rsidP="007C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B7" w:rsidRDefault="00C468B7" w:rsidP="007C4F85">
      <w:pPr>
        <w:spacing w:after="0" w:line="240" w:lineRule="auto"/>
      </w:pPr>
      <w:r>
        <w:separator/>
      </w:r>
    </w:p>
  </w:footnote>
  <w:footnote w:type="continuationSeparator" w:id="0">
    <w:p w:rsidR="00C468B7" w:rsidRDefault="00C468B7" w:rsidP="007C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85" w:rsidRPr="004F543F" w:rsidRDefault="007C4F85" w:rsidP="007C4F85">
    <w:pPr>
      <w:tabs>
        <w:tab w:val="center" w:pos="4680"/>
        <w:tab w:val="right" w:pos="9360"/>
      </w:tabs>
      <w:spacing w:line="240" w:lineRule="auto"/>
      <w:rPr>
        <w:rFonts w:ascii="Trebuchet MS" w:eastAsia="Calibri" w:hAnsi="Trebuchet MS" w:cs="Times New Roman"/>
        <w:b/>
        <w:sz w:val="24"/>
        <w:szCs w:val="24"/>
        <w:lang w:val="ro-RO" w:eastAsia="x-none"/>
      </w:rPr>
    </w:pPr>
    <w:r w:rsidRPr="004F543F">
      <w:rPr>
        <w:rFonts w:ascii="Trebuchet MS" w:eastAsia="Calibri" w:hAnsi="Trebuchet MS" w:cs="Times New Roman"/>
        <w:b/>
        <w:sz w:val="24"/>
        <w:szCs w:val="24"/>
        <w:lang w:val="ro-RO" w:eastAsia="x-none"/>
      </w:rPr>
      <w:t>CERERE EXTRAS REVISAL PF</w:t>
    </w:r>
  </w:p>
  <w:p w:rsidR="002901CA" w:rsidRPr="004F543F" w:rsidRDefault="002901CA" w:rsidP="002901CA">
    <w:pPr>
      <w:pStyle w:val="Header"/>
      <w:rPr>
        <w:rFonts w:ascii="Trebuchet MS" w:hAnsi="Trebuchet MS"/>
        <w:lang w:val="ro-RO"/>
      </w:rPr>
    </w:pPr>
    <w:r w:rsidRPr="004F543F">
      <w:rPr>
        <w:rFonts w:ascii="Trebuchet MS" w:hAnsi="Trebuchet MS"/>
        <w:lang w:val="ro-RO"/>
      </w:rPr>
      <w:t>Durata de completare: aprox.5 min</w:t>
    </w:r>
  </w:p>
  <w:p w:rsidR="002901CA" w:rsidRPr="004F543F" w:rsidRDefault="002901CA" w:rsidP="002901CA">
    <w:pPr>
      <w:pStyle w:val="Header"/>
      <w:rPr>
        <w:rFonts w:ascii="Trebuchet MS" w:hAnsi="Trebuchet MS"/>
        <w:lang w:val="ro-RO"/>
      </w:rPr>
    </w:pPr>
    <w:r w:rsidRPr="004F543F">
      <w:rPr>
        <w:rFonts w:ascii="Trebuchet MS" w:hAnsi="Trebuchet MS"/>
        <w:lang w:val="ro-RO"/>
      </w:rPr>
      <w:t>Modalitate de completare: olograf sau prin sisteme de tehnoredactare</w:t>
    </w:r>
  </w:p>
  <w:p w:rsidR="002901CA" w:rsidRPr="004F543F" w:rsidRDefault="002901CA" w:rsidP="002901CA">
    <w:pPr>
      <w:pStyle w:val="Header"/>
      <w:rPr>
        <w:rFonts w:ascii="Trebuchet MS" w:hAnsi="Trebuchet MS"/>
        <w:lang w:val="ro-RO"/>
      </w:rPr>
    </w:pPr>
    <w:r w:rsidRPr="004F543F">
      <w:rPr>
        <w:rFonts w:ascii="Trebuchet MS" w:hAnsi="Trebuchet MS"/>
        <w:lang w:val="ro-RO"/>
      </w:rPr>
      <w:t xml:space="preserve">Modalitate de transmitere:  la sediul instituției, la adresa ITM Buzău, Buzău,                        str. Mesteacănului,  nr. 43, Județul Buzău sau prin poșta electronică  la adresa </w:t>
    </w:r>
    <w:hyperlink r:id="rId1" w:history="1">
      <w:r w:rsidRPr="004F543F">
        <w:rPr>
          <w:rStyle w:val="Hyperlink"/>
          <w:rFonts w:ascii="Trebuchet MS" w:hAnsi="Trebuchet MS"/>
          <w:lang w:val="ro-RO"/>
        </w:rPr>
        <w:t>itmbuzau@itmbuzau.ro</w:t>
      </w:r>
    </w:hyperlink>
  </w:p>
  <w:p w:rsidR="00047E4C" w:rsidRDefault="00C46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5"/>
    <w:rsid w:val="0001470E"/>
    <w:rsid w:val="00151806"/>
    <w:rsid w:val="0016391A"/>
    <w:rsid w:val="0018511F"/>
    <w:rsid w:val="00283CE1"/>
    <w:rsid w:val="002901CA"/>
    <w:rsid w:val="002940D1"/>
    <w:rsid w:val="003A5948"/>
    <w:rsid w:val="004503D8"/>
    <w:rsid w:val="004F543F"/>
    <w:rsid w:val="005C5777"/>
    <w:rsid w:val="00614E4E"/>
    <w:rsid w:val="006B4922"/>
    <w:rsid w:val="0072742E"/>
    <w:rsid w:val="007C4F85"/>
    <w:rsid w:val="0081141E"/>
    <w:rsid w:val="008B1390"/>
    <w:rsid w:val="00916EC1"/>
    <w:rsid w:val="00B657C8"/>
    <w:rsid w:val="00B906D1"/>
    <w:rsid w:val="00BD2568"/>
    <w:rsid w:val="00C10D85"/>
    <w:rsid w:val="00C468B7"/>
    <w:rsid w:val="00CF13B3"/>
    <w:rsid w:val="00D06A55"/>
    <w:rsid w:val="00D4600F"/>
    <w:rsid w:val="00D55F59"/>
    <w:rsid w:val="00F136AA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4F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4F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C4F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4F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4F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C4F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buzau@itmbuz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ionel purice</cp:lastModifiedBy>
  <cp:revision>14</cp:revision>
  <cp:lastPrinted>2021-06-16T06:27:00Z</cp:lastPrinted>
  <dcterms:created xsi:type="dcterms:W3CDTF">2016-09-14T10:25:00Z</dcterms:created>
  <dcterms:modified xsi:type="dcterms:W3CDTF">2021-06-16T06:27:00Z</dcterms:modified>
</cp:coreProperties>
</file>